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98D" w:rsidRPr="002D0FD9" w:rsidRDefault="0050564B" w:rsidP="002D0FD9">
      <w:pPr>
        <w:ind w:firstLineChars="200" w:firstLine="560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**</w:t>
      </w:r>
      <w:r w:rsidR="007E7A89" w:rsidRPr="002D0FD9">
        <w:rPr>
          <w:rFonts w:ascii="黑体" w:eastAsia="黑体" w:hAnsi="黑体" w:hint="eastAsia"/>
          <w:sz w:val="28"/>
          <w:szCs w:val="28"/>
        </w:rPr>
        <w:t>学院20</w:t>
      </w:r>
      <w:r>
        <w:rPr>
          <w:rFonts w:ascii="黑体" w:eastAsia="黑体" w:hAnsi="黑体"/>
          <w:sz w:val="28"/>
          <w:szCs w:val="28"/>
        </w:rPr>
        <w:t>20</w:t>
      </w:r>
      <w:r w:rsidR="007E7A89" w:rsidRPr="002D0FD9">
        <w:rPr>
          <w:rFonts w:ascii="黑体" w:eastAsia="黑体" w:hAnsi="黑体" w:hint="eastAsia"/>
          <w:sz w:val="28"/>
          <w:szCs w:val="28"/>
        </w:rPr>
        <w:t>版本</w:t>
      </w:r>
      <w:proofErr w:type="gramStart"/>
      <w:r w:rsidR="007E7A89" w:rsidRPr="002D0FD9">
        <w:rPr>
          <w:rFonts w:ascii="黑体" w:eastAsia="黑体" w:hAnsi="黑体" w:hint="eastAsia"/>
          <w:sz w:val="28"/>
          <w:szCs w:val="28"/>
        </w:rPr>
        <w:t>科培养</w:t>
      </w:r>
      <w:proofErr w:type="gramEnd"/>
      <w:r w:rsidR="007E7A89" w:rsidRPr="002D0FD9">
        <w:rPr>
          <w:rFonts w:ascii="黑体" w:eastAsia="黑体" w:hAnsi="黑体" w:hint="eastAsia"/>
          <w:sz w:val="28"/>
          <w:szCs w:val="28"/>
        </w:rPr>
        <w:t>方案论证安排</w:t>
      </w:r>
      <w:r w:rsidR="00A92E9F" w:rsidRPr="002D0FD9">
        <w:rPr>
          <w:rFonts w:ascii="黑体" w:eastAsia="黑体" w:hAnsi="黑体" w:hint="eastAsia"/>
          <w:sz w:val="28"/>
          <w:szCs w:val="28"/>
        </w:rPr>
        <w:t>表</w:t>
      </w:r>
    </w:p>
    <w:p w:rsidR="00F52F2B" w:rsidRPr="00F52F2B" w:rsidRDefault="00F52F2B">
      <w:pPr>
        <w:rPr>
          <w:sz w:val="28"/>
          <w:szCs w:val="28"/>
        </w:rPr>
      </w:pPr>
    </w:p>
    <w:tbl>
      <w:tblPr>
        <w:tblStyle w:val="a7"/>
        <w:tblW w:w="8977" w:type="dxa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2"/>
        <w:gridCol w:w="1603"/>
        <w:gridCol w:w="2906"/>
        <w:gridCol w:w="2906"/>
      </w:tblGrid>
      <w:tr w:rsidR="00A92E9F" w:rsidTr="004C4D83">
        <w:trPr>
          <w:trHeight w:val="341"/>
          <w:jc w:val="center"/>
        </w:trPr>
        <w:tc>
          <w:tcPr>
            <w:tcW w:w="1562" w:type="dxa"/>
            <w:vAlign w:val="center"/>
          </w:tcPr>
          <w:p w:rsidR="00A92E9F" w:rsidRPr="00F52F2B" w:rsidRDefault="00A92E9F" w:rsidP="004C4D83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8"/>
                <w:szCs w:val="28"/>
              </w:rPr>
              <w:t>论证时间</w:t>
            </w:r>
          </w:p>
        </w:tc>
        <w:tc>
          <w:tcPr>
            <w:tcW w:w="1603" w:type="dxa"/>
            <w:vAlign w:val="center"/>
          </w:tcPr>
          <w:p w:rsidR="00A92E9F" w:rsidRPr="00F52F2B" w:rsidRDefault="00A92E9F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4C4D83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8"/>
                <w:szCs w:val="28"/>
              </w:rPr>
              <w:t>地</w:t>
            </w:r>
            <w:r w:rsidR="002A34BB">
              <w:rPr>
                <w:rFonts w:hint="eastAsia"/>
                <w:sz w:val="28"/>
                <w:szCs w:val="28"/>
              </w:rPr>
              <w:t xml:space="preserve">  </w:t>
            </w:r>
            <w:r w:rsidRPr="00F52F2B">
              <w:rPr>
                <w:rFonts w:hint="eastAsia"/>
                <w:sz w:val="28"/>
                <w:szCs w:val="28"/>
              </w:rPr>
              <w:t>点</w:t>
            </w:r>
          </w:p>
        </w:tc>
        <w:tc>
          <w:tcPr>
            <w:tcW w:w="2906" w:type="dxa"/>
            <w:vAlign w:val="center"/>
          </w:tcPr>
          <w:p w:rsidR="00A92E9F" w:rsidRPr="00F52F2B" w:rsidRDefault="00A92E9F" w:rsidP="004C4D83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 w:val="restart"/>
            <w:vAlign w:val="center"/>
          </w:tcPr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论</w:t>
            </w:r>
          </w:p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证</w:t>
            </w:r>
          </w:p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专</w:t>
            </w:r>
          </w:p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家</w:t>
            </w:r>
          </w:p>
          <w:p w:rsidR="00A92E9F" w:rsidRDefault="00A92E9F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52F2B">
              <w:rPr>
                <w:rFonts w:hint="eastAsia"/>
                <w:sz w:val="28"/>
                <w:szCs w:val="28"/>
              </w:rPr>
              <w:t>名</w:t>
            </w:r>
          </w:p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8"/>
                <w:szCs w:val="28"/>
              </w:rPr>
              <w:t>单</w:t>
            </w: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姓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r w:rsidRPr="00F52F2B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职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r w:rsidRPr="00F52F2B">
              <w:rPr>
                <w:rFonts w:hint="eastAsia"/>
                <w:sz w:val="24"/>
                <w:szCs w:val="24"/>
              </w:rPr>
              <w:t>称</w:t>
            </w: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EE497A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EE497A" w:rsidRPr="00F52F2B" w:rsidRDefault="00EE497A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EE497A" w:rsidRPr="00F52F2B" w:rsidRDefault="00EE497A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EE497A" w:rsidRPr="00F52F2B" w:rsidRDefault="00EE497A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EE497A" w:rsidRPr="00F52F2B" w:rsidRDefault="00EE497A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A92E9F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A92E9F" w:rsidRPr="00F52F2B" w:rsidRDefault="00A92E9F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A92E9F" w:rsidRPr="00F52F2B" w:rsidRDefault="00A92E9F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 w:val="restart"/>
            <w:vAlign w:val="center"/>
          </w:tcPr>
          <w:p w:rsidR="00013B4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各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专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业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参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加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人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员</w:t>
            </w:r>
          </w:p>
          <w:p w:rsidR="004C4D83" w:rsidRPr="00A92E9F" w:rsidRDefault="004C4D83" w:rsidP="00013B4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A92E9F">
              <w:rPr>
                <w:rFonts w:hint="eastAsia"/>
                <w:sz w:val="28"/>
                <w:szCs w:val="28"/>
              </w:rPr>
              <w:t>名</w:t>
            </w:r>
          </w:p>
          <w:p w:rsidR="004C4D83" w:rsidRPr="00F52F2B" w:rsidRDefault="004C4D83" w:rsidP="00013B4F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A92E9F">
              <w:rPr>
                <w:rFonts w:hint="eastAsia"/>
                <w:sz w:val="28"/>
                <w:szCs w:val="28"/>
              </w:rPr>
              <w:t>单</w:t>
            </w: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姓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r w:rsidRPr="00F52F2B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06" w:type="dxa"/>
            <w:vAlign w:val="center"/>
          </w:tcPr>
          <w:p w:rsidR="004C4D83" w:rsidRPr="00F52F2B" w:rsidRDefault="006E501B" w:rsidP="00013B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  <w:r w:rsidRPr="00F52F2B">
              <w:rPr>
                <w:rFonts w:hint="eastAsia"/>
                <w:sz w:val="24"/>
                <w:szCs w:val="24"/>
              </w:rPr>
              <w:t>职</w:t>
            </w:r>
            <w:r w:rsidR="007E3F58">
              <w:rPr>
                <w:rFonts w:hint="eastAsia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F52F2B">
              <w:rPr>
                <w:rFonts w:hint="eastAsia"/>
                <w:sz w:val="24"/>
                <w:szCs w:val="24"/>
              </w:rPr>
              <w:t>称</w:t>
            </w: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5C3C40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5C3C40" w:rsidRPr="00F52F2B" w:rsidRDefault="005C3C40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5C3C40" w:rsidRPr="00F52F2B" w:rsidRDefault="005C3C40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5C3C40" w:rsidRPr="00F52F2B" w:rsidRDefault="005C3C40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5C3C40" w:rsidRPr="00F52F2B" w:rsidRDefault="005C3C40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DE1721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DE1721" w:rsidRPr="00F52F2B" w:rsidRDefault="00DE1721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DE1721" w:rsidRPr="00F52F2B" w:rsidRDefault="00DE1721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DE1721" w:rsidRPr="00F52F2B" w:rsidRDefault="00DE1721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DE1721" w:rsidRPr="00F52F2B" w:rsidRDefault="00DE1721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  <w:tr w:rsidR="004C4D83" w:rsidTr="00013B4F">
        <w:trPr>
          <w:trHeight w:val="409"/>
          <w:jc w:val="center"/>
        </w:trPr>
        <w:tc>
          <w:tcPr>
            <w:tcW w:w="1562" w:type="dxa"/>
            <w:vMerge/>
            <w:vAlign w:val="center"/>
          </w:tcPr>
          <w:p w:rsidR="004C4D83" w:rsidRPr="00F52F2B" w:rsidRDefault="004C4D83" w:rsidP="004C4D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:rsidR="004C4D83" w:rsidRPr="00F52F2B" w:rsidRDefault="004C4D83" w:rsidP="00013B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F52F2B" w:rsidRPr="007E7A89" w:rsidRDefault="00BE305D" w:rsidP="00BE305D">
      <w:r>
        <w:rPr>
          <w:rFonts w:hint="eastAsia"/>
        </w:rPr>
        <w:t>注：论证专家中至少有</w:t>
      </w:r>
      <w:r w:rsidRPr="00BE305D">
        <w:rPr>
          <w:rFonts w:hint="eastAsia"/>
        </w:rPr>
        <w:t>5</w:t>
      </w:r>
      <w:r w:rsidRPr="00BE305D">
        <w:rPr>
          <w:rFonts w:hint="eastAsia"/>
        </w:rPr>
        <w:t>名来</w:t>
      </w:r>
      <w:r w:rsidRPr="00E25E3C">
        <w:rPr>
          <w:rFonts w:hint="eastAsia"/>
        </w:rPr>
        <w:t>自</w:t>
      </w:r>
      <w:r w:rsidR="00BA1EBE" w:rsidRPr="00E25E3C">
        <w:rPr>
          <w:rFonts w:hint="eastAsia"/>
        </w:rPr>
        <w:t>外校同类专业的负责教授</w:t>
      </w:r>
      <w:r w:rsidR="00BA1EBE">
        <w:rPr>
          <w:rFonts w:hint="eastAsia"/>
        </w:rPr>
        <w:t>或</w:t>
      </w:r>
      <w:r w:rsidR="00BA1EBE" w:rsidRPr="00BA1EBE">
        <w:rPr>
          <w:rFonts w:hint="eastAsia"/>
        </w:rPr>
        <w:t>行业专家</w:t>
      </w:r>
      <w:r>
        <w:rPr>
          <w:rFonts w:hint="eastAsia"/>
        </w:rPr>
        <w:t>。</w:t>
      </w:r>
    </w:p>
    <w:sectPr w:rsidR="00F52F2B" w:rsidRPr="007E7A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4F8" w:rsidRDefault="004A24F8" w:rsidP="007E7A89">
      <w:r>
        <w:separator/>
      </w:r>
    </w:p>
  </w:endnote>
  <w:endnote w:type="continuationSeparator" w:id="0">
    <w:p w:rsidR="004A24F8" w:rsidRDefault="004A24F8" w:rsidP="007E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4F8" w:rsidRDefault="004A24F8" w:rsidP="007E7A89">
      <w:r>
        <w:separator/>
      </w:r>
    </w:p>
  </w:footnote>
  <w:footnote w:type="continuationSeparator" w:id="0">
    <w:p w:rsidR="004A24F8" w:rsidRDefault="004A24F8" w:rsidP="007E7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EC3"/>
    <w:rsid w:val="00013B4F"/>
    <w:rsid w:val="002133FB"/>
    <w:rsid w:val="002A34BB"/>
    <w:rsid w:val="002C0CD9"/>
    <w:rsid w:val="002D0FD9"/>
    <w:rsid w:val="0034498D"/>
    <w:rsid w:val="004A24F8"/>
    <w:rsid w:val="004C4D83"/>
    <w:rsid w:val="0050564B"/>
    <w:rsid w:val="005611B9"/>
    <w:rsid w:val="005A3497"/>
    <w:rsid w:val="005A495B"/>
    <w:rsid w:val="005C3C40"/>
    <w:rsid w:val="00605605"/>
    <w:rsid w:val="006E501B"/>
    <w:rsid w:val="00780870"/>
    <w:rsid w:val="007D7B59"/>
    <w:rsid w:val="007E3F58"/>
    <w:rsid w:val="007E7A89"/>
    <w:rsid w:val="007F7B47"/>
    <w:rsid w:val="008543D0"/>
    <w:rsid w:val="008F365E"/>
    <w:rsid w:val="009A5AE0"/>
    <w:rsid w:val="00A2700F"/>
    <w:rsid w:val="00A92E9F"/>
    <w:rsid w:val="00BA1EBE"/>
    <w:rsid w:val="00BE305D"/>
    <w:rsid w:val="00BF6053"/>
    <w:rsid w:val="00DE1721"/>
    <w:rsid w:val="00E25E3C"/>
    <w:rsid w:val="00EA16A9"/>
    <w:rsid w:val="00ED6EC3"/>
    <w:rsid w:val="00EE497A"/>
    <w:rsid w:val="00F5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624C0"/>
  <w15:docId w15:val="{3E2D5E0D-86A6-499B-B741-96B3A89F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7A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7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7A89"/>
    <w:rPr>
      <w:sz w:val="18"/>
      <w:szCs w:val="18"/>
    </w:rPr>
  </w:style>
  <w:style w:type="table" w:styleId="a7">
    <w:name w:val="Table Grid"/>
    <w:basedOn w:val="a1"/>
    <w:uiPriority w:val="59"/>
    <w:rsid w:val="00F52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Ender</cp:lastModifiedBy>
  <cp:revision>26</cp:revision>
  <dcterms:created xsi:type="dcterms:W3CDTF">2012-09-26T08:55:00Z</dcterms:created>
  <dcterms:modified xsi:type="dcterms:W3CDTF">2019-10-22T02:39:00Z</dcterms:modified>
</cp:coreProperties>
</file>